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C60C4" w14:textId="77777777" w:rsidR="00BE10AF" w:rsidRPr="00BE10AF" w:rsidRDefault="00BE10AF" w:rsidP="00BE10AF">
      <w:pPr>
        <w:keepNext/>
        <w:keepLines/>
        <w:spacing w:line="252" w:lineRule="auto"/>
        <w:jc w:val="center"/>
        <w:outlineLvl w:val="0"/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REGULAMIN ZAJĘĆ „WAKACJE W BIBLIOTECE 2026”</w:t>
      </w:r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br/>
        <w:t>W GMINNEJ BIBLIOTECE PUBLICZNEJ W SPICZYNIE</w:t>
      </w:r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br/>
        <w:t>FILIA W ZAWIEPRZYCACH</w:t>
      </w:r>
    </w:p>
    <w:p w14:paraId="04291F91" w14:textId="77777777" w:rsidR="00BE10AF" w:rsidRPr="00BE10AF" w:rsidRDefault="00BE10AF" w:rsidP="00BE10AF">
      <w:pPr>
        <w:keepNext/>
        <w:keepLines/>
        <w:spacing w:before="120" w:after="60" w:line="252" w:lineRule="auto"/>
        <w:outlineLvl w:val="1"/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1. </w:t>
      </w:r>
      <w:proofErr w:type="spellStart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Postanowienia</w:t>
      </w:r>
      <w:proofErr w:type="spellEnd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ogólne</w:t>
      </w:r>
      <w:proofErr w:type="spellEnd"/>
    </w:p>
    <w:p w14:paraId="38ACA16B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1.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Organizatorem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„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Wakacje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Bibliotece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2026” jest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Gminna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Biblioteka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Publiczna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Spiczynie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1B951FF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2.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Zajęcia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odbywają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się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Filii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Zawieprzycach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, Zawieprzyce 120.</w:t>
      </w:r>
    </w:p>
    <w:p w14:paraId="4D8B9275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3.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Zajęcia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odbywają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się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dniach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2, 7, 9, 14, 16, 21, 23, 28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30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lipca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2026 r.,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godzinach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10:00–13:00.</w:t>
      </w:r>
    </w:p>
    <w:p w14:paraId="7E7E5EC7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4.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Udział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zajęciach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jest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bezpłatny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106F50C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5.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Zajęcia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przeznaczone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są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dla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dzieci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wieku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od </w:t>
      </w:r>
      <w:proofErr w:type="gram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7  lat.</w:t>
      </w:r>
      <w:proofErr w:type="gramEnd"/>
    </w:p>
    <w:p w14:paraId="12F3B7D6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6.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Maksymalna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liczba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uczestników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wynosi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15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osób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Liczba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miejsc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jest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ograniczona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2AE0447E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7.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Warunkiem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udziału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dziecka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zajęciach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jest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dostarczenie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prawidłowo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wypełnionej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podpisanej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karty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zgłoszenia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przez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rodzica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opiekuna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prawnego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78B04EA4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8.  O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udziale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decyduje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kolejność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zgłoszeń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EC5E49D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9.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Regulamin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jest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dostępny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naszych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bibliotekach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oraz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stronie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internetowej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 www.gbp.spiczyn.pl.</w:t>
      </w:r>
    </w:p>
    <w:p w14:paraId="28E01867" w14:textId="77777777" w:rsidR="00BE10AF" w:rsidRPr="00BE10AF" w:rsidRDefault="00BE10AF" w:rsidP="00BE10AF">
      <w:pPr>
        <w:keepNext/>
        <w:keepLines/>
        <w:spacing w:before="120" w:after="60" w:line="252" w:lineRule="auto"/>
        <w:outlineLvl w:val="1"/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2. Organizacja </w:t>
      </w:r>
      <w:proofErr w:type="spellStart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zajęć</w:t>
      </w:r>
      <w:proofErr w:type="spellEnd"/>
    </w:p>
    <w:p w14:paraId="3814F831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1.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Zajęcia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prowadzone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są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przez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pracowników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biblioteki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lub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osoby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wyznaczone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przez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organizatora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782424D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2.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Organizator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zapewnia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opiekę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nad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uczestnikami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wyłącznie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czasie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trwania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tj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godzinach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10:00–13:00.</w:t>
      </w:r>
    </w:p>
    <w:p w14:paraId="7B3636EC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3.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Rodzic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opiekun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prawny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ponosi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odpowiedzialność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za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bezpieczne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przyprowadzenie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dziecka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zajęcia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oraz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jego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odbiór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po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zakończeniu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chyba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że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wyraził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pisemną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zgodę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samodzielny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powrót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dziecka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do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domu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69E5E95A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4.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Dziecko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może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zostać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odebrane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wyłącznie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przez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rodzica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opiekuna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prawnego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lub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osoby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wskazane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karcie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zgłoszenia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34361802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5.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Samodzielny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powrót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dziecka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do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domu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możliwy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jest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wyłącznie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po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pisemnym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wyrażeniu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zgody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przez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rodzica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opiekuna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prawnego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takim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przypadku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odpowiedzialność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organizatora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kończy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się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z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chwilą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zakończenia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opuszczenia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przez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dziecko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miejsca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ich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prowadzenia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A43D74D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6.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Zajęcia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odbywają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się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pomieszczeniach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biblioteki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sprzyjających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warunkach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pogodowych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zajęcia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mogą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odbywać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się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także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terenie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przyległym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do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biblioteki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37A75EE5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7. 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przypadku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planowanego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wyjścia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poza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teren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biblioteki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organizator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może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wymagać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odrębnej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zgody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rodzica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opiekuna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prawnego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2AF03A54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8.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Organizator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zastrzega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sobie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prawo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do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wprowadzenia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zmian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programie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z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przyczyn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organizacyjnych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pogodowych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lub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bezpieczeństwa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CFA78C3" w14:textId="77777777" w:rsidR="00BE10AF" w:rsidRPr="00BE10AF" w:rsidRDefault="00BE10AF" w:rsidP="00BE10AF">
      <w:pPr>
        <w:keepNext/>
        <w:keepLines/>
        <w:spacing w:before="120" w:after="60" w:line="252" w:lineRule="auto"/>
        <w:outlineLvl w:val="1"/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3. </w:t>
      </w:r>
      <w:proofErr w:type="spellStart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Zasady</w:t>
      </w:r>
      <w:proofErr w:type="spellEnd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uczestnictwa</w:t>
      </w:r>
      <w:proofErr w:type="spellEnd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i</w:t>
      </w:r>
      <w:proofErr w:type="spellEnd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bezpieczeństwa</w:t>
      </w:r>
      <w:proofErr w:type="spellEnd"/>
    </w:p>
    <w:p w14:paraId="0FF7BF4A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1.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Uczestnicy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zobowiązani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są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do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przestrzegania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zasad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bezpieczeństwa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kulturalnego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zachowania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oraz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stosowania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się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do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poleceń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pracowników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biblioteki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osób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prowadzących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zajęcia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2E722352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lastRenderedPageBreak/>
        <w:t xml:space="preserve">2.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Uczestnicy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zobowiązani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są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do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szanowania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innych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osób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wyposażenia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biblioteki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materiałów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wykorzystywanych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podczas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oraz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porządku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miejscu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prowadzenia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6BC1C56C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3.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Organizator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zapewnia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uczestnikom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posiłków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Dziecko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może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posiadać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własny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napój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przekąskę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03BFA8C3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4.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Organizator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podaje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dzieciom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leków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Rodzic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opiekun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prawny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zobowiązany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jest do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przekazania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karcie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zgłoszenia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informacji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o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stanie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zdrowia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dziecka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które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mogą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mieć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wpływ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jego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bezpieczeństwo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podczas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6ABA034D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5.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Organizator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ponosi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odpowiedzialności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za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rzeczy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pozostawione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zagubione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lub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zniszczone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przez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dziecko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podczas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7D1D7F3B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6. 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przypadku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złego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samopoczucia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dziecka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niewłaściwego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zachowania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lub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sytuacji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wymagającej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interwencji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organizator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kontaktuje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się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z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rodzicem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opiekunem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prawnym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6FA6E79A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7.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Organizator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zastrzega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sobie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prawo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do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odmowy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dalszego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udziału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dziecka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zajęciach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przypadku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rażącego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naruszania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regulaminu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lub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zachowania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zagrażającego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bezpieczeństwu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innych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uczestników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710FF1CF" w14:textId="77777777" w:rsidR="00BE10AF" w:rsidRPr="00BE10AF" w:rsidRDefault="00BE10AF" w:rsidP="00BE10AF">
      <w:pPr>
        <w:spacing w:after="60" w:line="252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BBC7D93" w14:textId="77777777" w:rsidR="00BE10AF" w:rsidRPr="00BE10AF" w:rsidRDefault="00BE10AF" w:rsidP="00BE10AF">
      <w:pPr>
        <w:keepNext/>
        <w:keepLines/>
        <w:spacing w:before="120" w:after="60" w:line="252" w:lineRule="auto"/>
        <w:outlineLvl w:val="1"/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4. Dane </w:t>
      </w:r>
      <w:proofErr w:type="spellStart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osobowe</w:t>
      </w:r>
      <w:proofErr w:type="spellEnd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i</w:t>
      </w:r>
      <w:proofErr w:type="spellEnd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wizerunek</w:t>
      </w:r>
      <w:proofErr w:type="spellEnd"/>
    </w:p>
    <w:p w14:paraId="592A2F1E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1.  Dane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osobowe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uczestników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oraz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ich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rodziców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opiekunów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prawnych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są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przetwarzane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wyłącznie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zakresie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niezbędnym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do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organizacji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zapewnienia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bezpieczeństwa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uczestnikom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oraz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kontaktu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z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rodzicem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opiekunem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prawnym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425E6D03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2.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Informacja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o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przetwarzaniu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danych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osobowych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znajduje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się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karcie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zgłoszenia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dziecka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3B88E122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3.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Utrwalanie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publikacja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wizerunku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dziecka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materiałach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informacyjnych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promocyjnych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organizatora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wymaga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odrębnej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zgody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rodzica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opiekuna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prawnego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0D31B56A" w14:textId="77777777" w:rsidR="00BE10AF" w:rsidRPr="00BE10AF" w:rsidRDefault="00BE10AF" w:rsidP="00BE10AF">
      <w:pPr>
        <w:keepNext/>
        <w:keepLines/>
        <w:spacing w:before="120" w:after="60" w:line="252" w:lineRule="auto"/>
        <w:outlineLvl w:val="1"/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5. </w:t>
      </w:r>
      <w:proofErr w:type="spellStart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Postanowienia</w:t>
      </w:r>
      <w:proofErr w:type="spellEnd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MS Gothic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końcowe</w:t>
      </w:r>
      <w:proofErr w:type="spellEnd"/>
    </w:p>
    <w:p w14:paraId="470951BD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1.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Udział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zajęciach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jest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równoznaczny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z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akceptacją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niniejszego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Regulaminu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przez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rodzica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opiekuna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prawnego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4B919C45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2. 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sprawach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nieujętych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Regulaminie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decyzje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podejmuje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organizator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2C24F063" w14:textId="77777777" w:rsidR="00BE10AF" w:rsidRP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3.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Organizator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zastrzega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sobie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prawo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do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wprowadzenia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zmian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Regulaminie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z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ważnych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przyczyn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organizacyjnych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lub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bezpieczeństwa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2026E055" w14:textId="57F3BF29" w:rsidR="00BE10AF" w:rsidRDefault="00BE10AF" w:rsidP="00BE10AF">
      <w:pPr>
        <w:spacing w:after="60" w:line="252" w:lineRule="auto"/>
        <w:ind w:left="369" w:hanging="25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4. 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Szczegółowych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informacji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dotyczących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zajęć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„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Wakacje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w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Bibliotece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2026”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udziela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organizator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pod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numerem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telefonu</w:t>
      </w:r>
      <w:proofErr w:type="spellEnd"/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 81 75 77</w:t>
      </w:r>
      <w:r w:rsidR="006C695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 </w:t>
      </w:r>
      <w:r w:rsidRPr="00BE10A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051.</w:t>
      </w:r>
    </w:p>
    <w:p w14:paraId="2BA06EC7" w14:textId="77777777" w:rsidR="007D0092" w:rsidRDefault="007D0092" w:rsidP="007D0092">
      <w:pPr>
        <w:spacing w:after="60" w:line="252" w:lineRule="auto"/>
        <w:ind w:left="255" w:hanging="255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sectPr w:rsidR="007D00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0AF"/>
    <w:rsid w:val="00351842"/>
    <w:rsid w:val="00420904"/>
    <w:rsid w:val="006C6952"/>
    <w:rsid w:val="007D0092"/>
    <w:rsid w:val="007D13D2"/>
    <w:rsid w:val="00902799"/>
    <w:rsid w:val="00B5625D"/>
    <w:rsid w:val="00B91F36"/>
    <w:rsid w:val="00BE10AF"/>
    <w:rsid w:val="00C3360F"/>
    <w:rsid w:val="00F1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A3628"/>
  <w15:chartTrackingRefBased/>
  <w15:docId w15:val="{3A9F01C1-FD03-4768-A4B3-87449115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E1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1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10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1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10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1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1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1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1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10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10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10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10A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10A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10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10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10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10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1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1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1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1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1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E10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E10A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E10A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10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10A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10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3860</Characters>
  <Application>Microsoft Office Word</Application>
  <DocSecurity>4</DocSecurity>
  <Lines>78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Matyjaszczyk</dc:creator>
  <cp:keywords/>
  <dc:description/>
  <cp:lastModifiedBy>Artinus System .</cp:lastModifiedBy>
  <cp:revision>2</cp:revision>
  <dcterms:created xsi:type="dcterms:W3CDTF">2026-06-16T19:54:00Z</dcterms:created>
  <dcterms:modified xsi:type="dcterms:W3CDTF">2026-06-16T19:54:00Z</dcterms:modified>
</cp:coreProperties>
</file>